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97"/>
        <w:gridCol w:w="6090"/>
      </w:tblGrid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  <w:b/>
              </w:rPr>
            </w:pPr>
            <w:r w:rsidRPr="00574DAA">
              <w:rPr>
                <w:rFonts w:cstheme="minorHAnsi"/>
                <w:b/>
              </w:rPr>
              <w:t>PERSOONSGEGEVENS</w:t>
            </w:r>
          </w:p>
        </w:tc>
        <w:tc>
          <w:tcPr>
            <w:tcW w:w="6090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Voornaam</w:t>
            </w:r>
            <w:r w:rsidR="00423DFF" w:rsidRPr="00574DAA">
              <w:rPr>
                <w:rFonts w:cstheme="minorHAnsi"/>
              </w:rPr>
              <w:t xml:space="preserve"> en achternaam</w:t>
            </w:r>
            <w:r w:rsidRPr="00574DAA">
              <w:rPr>
                <w:rFonts w:cstheme="minorHAnsi"/>
              </w:rPr>
              <w:t>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Straat en huisnummer: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Postcode en woonplaats: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Geboortedatum: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Leeftijd op dag KBN Danexamen: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KBN-Lidnummer: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KBN-Lid sinds: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Gestart met Karate: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Telefoonnummer: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BA58C9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Mobiel</w:t>
            </w:r>
            <w:r w:rsidR="00CF036A" w:rsidRPr="00574DAA">
              <w:rPr>
                <w:rFonts w:cstheme="minorHAnsi"/>
              </w:rPr>
              <w:t>nummer: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E-mailadres: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6090" w:type="dxa"/>
            <w:tcBorders>
              <w:top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  <w:b/>
              </w:rPr>
            </w:pPr>
            <w:r w:rsidRPr="00574DAA">
              <w:rPr>
                <w:rFonts w:cstheme="minorHAnsi"/>
                <w:b/>
              </w:rPr>
              <w:t>SPORTSCHOOLGEGEVENS</w:t>
            </w:r>
          </w:p>
        </w:tc>
        <w:tc>
          <w:tcPr>
            <w:tcW w:w="6090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Lid van sportschool: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Aansluitnummer school: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Naam van de leraar: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E-mailadres van de leraar: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BA58C9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Mobielnummer</w:t>
            </w:r>
            <w:r w:rsidR="00CF036A" w:rsidRPr="00574DAA">
              <w:rPr>
                <w:rFonts w:cstheme="minorHAnsi"/>
              </w:rPr>
              <w:t xml:space="preserve"> van de leraar: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6090" w:type="dxa"/>
            <w:tcBorders>
              <w:top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  <w:b/>
              </w:rPr>
            </w:pPr>
            <w:r w:rsidRPr="00574DAA">
              <w:rPr>
                <w:rFonts w:cstheme="minorHAnsi"/>
                <w:b/>
              </w:rPr>
              <w:t>EXAMENGEGEVENS</w:t>
            </w:r>
          </w:p>
        </w:tc>
        <w:tc>
          <w:tcPr>
            <w:tcW w:w="6090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Datum van het proefexamen: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Dangraad waar je examen voor doet: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9B5D12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Naam van je examenpartner: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9B5D12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Doet je examenpartner ook examen: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9B5D12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Datum laatste Kyu- of Danexamen: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cantSplit/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  <w:tc>
          <w:tcPr>
            <w:tcW w:w="6090" w:type="dxa"/>
            <w:tcBorders>
              <w:top w:val="single" w:sz="4" w:space="0" w:color="auto"/>
            </w:tcBorders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CF036A" w:rsidRPr="00574DAA" w:rsidTr="007D4463">
        <w:trPr>
          <w:trHeight w:hRule="exact" w:val="397"/>
        </w:trPr>
        <w:tc>
          <w:tcPr>
            <w:tcW w:w="562" w:type="dxa"/>
            <w:vAlign w:val="center"/>
          </w:tcPr>
          <w:p w:rsidR="00CF036A" w:rsidRPr="00574DAA" w:rsidRDefault="00CF036A">
            <w:pPr>
              <w:rPr>
                <w:rFonts w:cstheme="minorHAnsi"/>
                <w:b/>
              </w:rPr>
            </w:pPr>
          </w:p>
        </w:tc>
        <w:tc>
          <w:tcPr>
            <w:tcW w:w="3697" w:type="dxa"/>
            <w:noWrap/>
            <w:vAlign w:val="center"/>
          </w:tcPr>
          <w:p w:rsidR="00CF036A" w:rsidRPr="00574DAA" w:rsidRDefault="009B5D12">
            <w:pPr>
              <w:rPr>
                <w:rFonts w:cstheme="minorHAnsi"/>
                <w:b/>
              </w:rPr>
            </w:pPr>
            <w:r w:rsidRPr="00574DAA">
              <w:rPr>
                <w:rFonts w:cstheme="minorHAnsi"/>
                <w:b/>
              </w:rPr>
              <w:t>AANMELDING</w:t>
            </w:r>
          </w:p>
        </w:tc>
        <w:tc>
          <w:tcPr>
            <w:tcW w:w="6090" w:type="dxa"/>
            <w:vAlign w:val="center"/>
          </w:tcPr>
          <w:p w:rsidR="00CF036A" w:rsidRPr="00574DAA" w:rsidRDefault="00CF036A">
            <w:pPr>
              <w:rPr>
                <w:rFonts w:cstheme="minorHAnsi"/>
              </w:rPr>
            </w:pPr>
          </w:p>
        </w:tc>
      </w:tr>
      <w:tr w:rsidR="007D4463" w:rsidRPr="00574DAA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  <w:bookmarkStart w:id="0" w:name="_Hlk535927477"/>
          </w:p>
        </w:tc>
        <w:tc>
          <w:tcPr>
            <w:tcW w:w="9787" w:type="dxa"/>
            <w:gridSpan w:val="2"/>
            <w:vMerge w:val="restart"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Sluitingsdatum voor inschrijving proefexamen is uiterlijk 2 weken voor het proefexamen.</w:t>
            </w:r>
            <w:r w:rsidRPr="00574DAA">
              <w:rPr>
                <w:rFonts w:cstheme="minorHAnsi"/>
              </w:rPr>
              <w:br/>
              <w:t>Proefexamenkaart met tenminste 5 handtekeningen, vóór aanvang van het proefexamen inleveren.</w:t>
            </w:r>
          </w:p>
          <w:p w:rsidR="007D4463" w:rsidRPr="00574DAA" w:rsidRDefault="007D4463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>De kosten voor deelname, 10 euro, te voldoen aan de zaal, vóór aanvang van het proefexamen.</w:t>
            </w:r>
          </w:p>
          <w:p w:rsidR="007D4463" w:rsidRPr="00574DAA" w:rsidRDefault="007D4463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 xml:space="preserve">Dit formulier digitaal invullen en als bijlage sturen </w:t>
            </w:r>
            <w:r w:rsidRPr="00574DAA">
              <w:rPr>
                <w:rFonts w:cstheme="minorHAnsi"/>
                <w:color w:val="000000" w:themeColor="text1"/>
              </w:rPr>
              <w:t xml:space="preserve">naar </w:t>
            </w:r>
            <w:hyperlink r:id="rId6" w:history="1">
              <w:r w:rsidRPr="00574DAA">
                <w:rPr>
                  <w:rStyle w:val="Hyperlink"/>
                  <w:rFonts w:cstheme="minorHAnsi"/>
                  <w:color w:val="000000" w:themeColor="text1"/>
                  <w:u w:val="none"/>
                </w:rPr>
                <w:t>shotokan4eplatform@gmail.com</w:t>
              </w:r>
            </w:hyperlink>
          </w:p>
          <w:p w:rsidR="007D4463" w:rsidRPr="00574DAA" w:rsidRDefault="007D4463">
            <w:pPr>
              <w:rPr>
                <w:rFonts w:cstheme="minorHAnsi"/>
                <w:b/>
              </w:rPr>
            </w:pPr>
          </w:p>
          <w:p w:rsidR="007D4463" w:rsidRPr="00574DAA" w:rsidRDefault="007D4463">
            <w:pPr>
              <w:rPr>
                <w:rFonts w:cstheme="minorHAnsi"/>
              </w:rPr>
            </w:pPr>
            <w:r w:rsidRPr="00574DAA">
              <w:rPr>
                <w:rFonts w:cstheme="minorHAnsi"/>
                <w:b/>
              </w:rPr>
              <w:t>OPGELET</w:t>
            </w:r>
          </w:p>
          <w:p w:rsidR="007D4463" w:rsidRPr="00574DAA" w:rsidRDefault="007D4463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 xml:space="preserve">Om deel te mogen nemen aan het KBN Danexamen dient men minimaal 3 jaar aaneengesloten </w:t>
            </w:r>
          </w:p>
          <w:p w:rsidR="007D4463" w:rsidRPr="00574DAA" w:rsidRDefault="007D4463" w:rsidP="009B5D12">
            <w:pPr>
              <w:rPr>
                <w:rFonts w:cstheme="minorHAnsi"/>
              </w:rPr>
            </w:pPr>
            <w:r w:rsidRPr="00574DAA">
              <w:rPr>
                <w:rFonts w:cstheme="minorHAnsi"/>
              </w:rPr>
              <w:t xml:space="preserve">lid van de KBN te zijn op de dag van de KBN-Danexamens (zie </w:t>
            </w:r>
            <w:hyperlink r:id="rId7" w:history="1">
              <w:r w:rsidR="00423DFF" w:rsidRPr="00574DAA">
                <w:rPr>
                  <w:rStyle w:val="Hyperlink"/>
                  <w:rFonts w:cstheme="minorHAnsi"/>
                  <w:color w:val="auto"/>
                </w:rPr>
                <w:t>www.kbn.nl/examens/</w:t>
              </w:r>
            </w:hyperlink>
            <w:r w:rsidR="00423DFF" w:rsidRPr="00574DAA">
              <w:rPr>
                <w:rFonts w:cstheme="minorHAnsi"/>
                <w:color w:val="000000" w:themeColor="text1"/>
              </w:rPr>
              <w:t>)</w:t>
            </w:r>
          </w:p>
          <w:p w:rsidR="007D4463" w:rsidRPr="00574DAA" w:rsidRDefault="007D4463" w:rsidP="009B5D12">
            <w:pPr>
              <w:rPr>
                <w:rFonts w:cstheme="minorHAnsi"/>
              </w:rPr>
            </w:pPr>
          </w:p>
          <w:p w:rsidR="007D4463" w:rsidRPr="00574DAA" w:rsidRDefault="007D4463" w:rsidP="009B5D12">
            <w:pPr>
              <w:rPr>
                <w:rFonts w:cstheme="minorHAnsi"/>
              </w:rPr>
            </w:pPr>
          </w:p>
          <w:p w:rsidR="007D4463" w:rsidRPr="00574DAA" w:rsidRDefault="007D4463" w:rsidP="009B5D12">
            <w:pPr>
              <w:rPr>
                <w:rFonts w:cstheme="minorHAnsi"/>
              </w:rPr>
            </w:pPr>
          </w:p>
          <w:p w:rsidR="007D4463" w:rsidRPr="00574DAA" w:rsidRDefault="007D4463" w:rsidP="009B5D12">
            <w:pPr>
              <w:rPr>
                <w:rFonts w:cstheme="minorHAnsi"/>
              </w:rPr>
            </w:pPr>
          </w:p>
          <w:p w:rsidR="007D4463" w:rsidRPr="00574DAA" w:rsidRDefault="007D4463" w:rsidP="009B5D12">
            <w:pPr>
              <w:rPr>
                <w:rFonts w:cstheme="minorHAnsi"/>
              </w:rPr>
            </w:pPr>
          </w:p>
          <w:p w:rsidR="007D4463" w:rsidRPr="00574DAA" w:rsidRDefault="007D4463" w:rsidP="009B5D12">
            <w:pPr>
              <w:rPr>
                <w:rFonts w:cstheme="minorHAnsi"/>
              </w:rPr>
            </w:pPr>
          </w:p>
        </w:tc>
        <w:bookmarkStart w:id="1" w:name="_GoBack"/>
        <w:bookmarkEnd w:id="1"/>
      </w:tr>
      <w:bookmarkEnd w:id="0"/>
      <w:tr w:rsidR="007D4463" w:rsidRPr="00574DAA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</w:tc>
        <w:tc>
          <w:tcPr>
            <w:tcW w:w="9787" w:type="dxa"/>
            <w:gridSpan w:val="2"/>
            <w:vMerge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</w:tc>
      </w:tr>
      <w:tr w:rsidR="007D4463" w:rsidRPr="00574DAA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  <w:p w:rsidR="00FB7592" w:rsidRPr="00574DAA" w:rsidRDefault="00FB7592">
            <w:pPr>
              <w:rPr>
                <w:rFonts w:cstheme="minorHAnsi"/>
              </w:rPr>
            </w:pPr>
          </w:p>
          <w:p w:rsidR="00FB7592" w:rsidRPr="00574DAA" w:rsidRDefault="00FB7592">
            <w:pPr>
              <w:rPr>
                <w:rFonts w:cstheme="minorHAnsi"/>
              </w:rPr>
            </w:pPr>
          </w:p>
          <w:p w:rsidR="00FB7592" w:rsidRPr="00574DAA" w:rsidRDefault="00FB7592">
            <w:pPr>
              <w:rPr>
                <w:rFonts w:cstheme="minorHAnsi"/>
              </w:rPr>
            </w:pPr>
          </w:p>
        </w:tc>
        <w:tc>
          <w:tcPr>
            <w:tcW w:w="9787" w:type="dxa"/>
            <w:gridSpan w:val="2"/>
            <w:vMerge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</w:tc>
      </w:tr>
      <w:tr w:rsidR="007D4463" w:rsidRPr="00574DAA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</w:tc>
        <w:tc>
          <w:tcPr>
            <w:tcW w:w="9787" w:type="dxa"/>
            <w:gridSpan w:val="2"/>
            <w:vMerge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</w:tc>
      </w:tr>
      <w:tr w:rsidR="007D4463" w:rsidRPr="00574DAA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</w:tc>
        <w:tc>
          <w:tcPr>
            <w:tcW w:w="9787" w:type="dxa"/>
            <w:gridSpan w:val="2"/>
            <w:vMerge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</w:tc>
      </w:tr>
      <w:tr w:rsidR="007D4463" w:rsidRPr="00574DAA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</w:tc>
        <w:tc>
          <w:tcPr>
            <w:tcW w:w="9787" w:type="dxa"/>
            <w:gridSpan w:val="2"/>
            <w:vMerge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</w:tc>
      </w:tr>
      <w:tr w:rsidR="007D4463" w:rsidRPr="00574DAA" w:rsidTr="00E316A6">
        <w:trPr>
          <w:trHeight w:hRule="exact" w:val="397"/>
        </w:trPr>
        <w:tc>
          <w:tcPr>
            <w:tcW w:w="562" w:type="dxa"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</w:tc>
        <w:tc>
          <w:tcPr>
            <w:tcW w:w="9787" w:type="dxa"/>
            <w:gridSpan w:val="2"/>
            <w:vMerge/>
            <w:vAlign w:val="center"/>
          </w:tcPr>
          <w:p w:rsidR="007D4463" w:rsidRPr="00574DAA" w:rsidRDefault="007D4463">
            <w:pPr>
              <w:rPr>
                <w:rFonts w:cstheme="minorHAnsi"/>
              </w:rPr>
            </w:pPr>
          </w:p>
        </w:tc>
      </w:tr>
    </w:tbl>
    <w:p w:rsidR="00A10FDF" w:rsidRPr="00FB7592" w:rsidRDefault="00023B64" w:rsidP="009B5D12">
      <w:pPr>
        <w:rPr>
          <w:rFonts w:cstheme="minorHAnsi"/>
        </w:rPr>
      </w:pPr>
      <w:r w:rsidRPr="00FB7592">
        <w:rPr>
          <w:rFonts w:eastAsia="Calibri" w:cstheme="minorHAnsi"/>
          <w:b/>
        </w:rPr>
        <w:t xml:space="preserve">    </w:t>
      </w:r>
      <w:r w:rsidR="00423DFF" w:rsidRPr="00FB7592">
        <w:rPr>
          <w:rFonts w:eastAsia="Calibri" w:cstheme="minorHAnsi"/>
          <w:b/>
        </w:rPr>
        <w:t xml:space="preserve"> </w:t>
      </w:r>
      <w:r w:rsidRPr="00FB7592">
        <w:rPr>
          <w:rFonts w:eastAsia="Calibri" w:cstheme="minorHAnsi"/>
          <w:b/>
        </w:rPr>
        <w:t xml:space="preserve">GELIEVE DIT FORMULIER NIET TE SCANNEN MAAR ALS </w:t>
      </w:r>
      <w:r w:rsidR="00997909">
        <w:rPr>
          <w:rFonts w:eastAsia="Calibri" w:cstheme="minorHAnsi"/>
          <w:b/>
        </w:rPr>
        <w:t>WORD-</w:t>
      </w:r>
      <w:r w:rsidRPr="00FB7592">
        <w:rPr>
          <w:rFonts w:eastAsia="Calibri" w:cstheme="minorHAnsi"/>
          <w:b/>
        </w:rPr>
        <w:t>DOCUMENT DOOR TE STUREN</w:t>
      </w:r>
    </w:p>
    <w:sectPr w:rsidR="00A10FDF" w:rsidRPr="00FB7592" w:rsidSect="00423DFF">
      <w:headerReference w:type="default" r:id="rId8"/>
      <w:footerReference w:type="default" r:id="rId9"/>
      <w:pgSz w:w="11906" w:h="16838"/>
      <w:pgMar w:top="1418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7E" w:rsidRDefault="00707D7E" w:rsidP="00CF036A">
      <w:pPr>
        <w:spacing w:after="0" w:line="240" w:lineRule="auto"/>
      </w:pPr>
      <w:r>
        <w:separator/>
      </w:r>
    </w:p>
  </w:endnote>
  <w:endnote w:type="continuationSeparator" w:id="0">
    <w:p w:rsidR="00707D7E" w:rsidRDefault="00707D7E" w:rsidP="00CF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12" w:rsidRDefault="009B5D12" w:rsidP="009B5D12">
    <w:pPr>
      <w:pStyle w:val="Voettekst"/>
      <w:jc w:val="center"/>
    </w:pPr>
    <w:r>
      <w:t>www.shotokan4eplatform.nl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7E" w:rsidRDefault="00707D7E" w:rsidP="00CF036A">
      <w:pPr>
        <w:spacing w:after="0" w:line="240" w:lineRule="auto"/>
      </w:pPr>
      <w:r>
        <w:separator/>
      </w:r>
    </w:p>
  </w:footnote>
  <w:footnote w:type="continuationSeparator" w:id="0">
    <w:p w:rsidR="00707D7E" w:rsidRDefault="00707D7E" w:rsidP="00CF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6A" w:rsidRPr="00023B64" w:rsidRDefault="00CF036A" w:rsidP="00574DAA">
    <w:pPr>
      <w:pStyle w:val="DMD-4"/>
      <w:jc w:val="left"/>
      <w:rPr>
        <w:rFonts w:asciiTheme="minorHAnsi" w:hAnsiTheme="minorHAnsi" w:cstheme="minorHAnsi"/>
      </w:rPr>
    </w:pPr>
    <w:r w:rsidRPr="00023B64">
      <w:rPr>
        <w:rFonts w:asciiTheme="minorHAnsi" w:hAnsiTheme="minorHAnsi" w:cstheme="minorHAnsi"/>
        <w:color w:val="000000" w:themeColor="text1"/>
        <w:lang w:eastAsia="nl-NL"/>
      </w:rPr>
      <w:drawing>
        <wp:anchor distT="0" distB="0" distL="114300" distR="114300" simplePos="0" relativeHeight="251659264" behindDoc="1" locked="0" layoutInCell="1" allowOverlap="1" wp14:anchorId="1858A229" wp14:editId="1B51C3AE">
          <wp:simplePos x="0" y="0"/>
          <wp:positionH relativeFrom="rightMargin">
            <wp:align>left</wp:align>
          </wp:positionH>
          <wp:positionV relativeFrom="paragraph">
            <wp:posOffset>-162560</wp:posOffset>
          </wp:positionV>
          <wp:extent cx="511200" cy="511200"/>
          <wp:effectExtent l="0" t="0" r="3175" b="3175"/>
          <wp:wrapNone/>
          <wp:docPr id="4" name="Afbeelding 4" descr="C:\Users\Desiree Mertens\Pictures\4eplatform\test\S4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e Mertens\Pictures\4eplatform\test\S4P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DAA">
      <w:rPr>
        <w:rFonts w:asciiTheme="minorHAnsi" w:hAnsiTheme="minorHAnsi" w:cstheme="minorHAnsi"/>
        <w:color w:val="000000" w:themeColor="text1"/>
      </w:rPr>
      <w:t xml:space="preserve">   </w:t>
    </w:r>
    <w:r w:rsidRPr="00023B64">
      <w:rPr>
        <w:rFonts w:asciiTheme="minorHAnsi" w:hAnsiTheme="minorHAnsi" w:cstheme="minorHAnsi"/>
        <w:color w:val="000000" w:themeColor="text1"/>
      </w:rPr>
      <w:t>inschrijfformulier</w:t>
    </w:r>
    <w:r w:rsidRPr="00023B64">
      <w:rPr>
        <w:rFonts w:asciiTheme="minorHAnsi" w:hAnsiTheme="minorHAnsi" w:cstheme="minorHAnsi"/>
      </w:rPr>
      <w:t xml:space="preserve"> PROEFEXAMEN SHOTOKAN 4</w:t>
    </w:r>
    <w:r w:rsidR="005A06DB" w:rsidRPr="00023B64">
      <w:rPr>
        <w:rFonts w:asciiTheme="minorHAnsi" w:hAnsiTheme="minorHAnsi" w:cstheme="minorHAnsi"/>
        <w:caps w:val="0"/>
      </w:rPr>
      <w:t>e</w:t>
    </w:r>
    <w:r w:rsidRPr="00023B64">
      <w:rPr>
        <w:rFonts w:asciiTheme="minorHAnsi" w:hAnsiTheme="minorHAnsi" w:cstheme="minorHAnsi"/>
      </w:rPr>
      <w:t xml:space="preserve"> PLATFORM</w:t>
    </w:r>
  </w:p>
  <w:p w:rsidR="00CF036A" w:rsidRDefault="00CF03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C5"/>
    <w:rsid w:val="00023B64"/>
    <w:rsid w:val="00082484"/>
    <w:rsid w:val="001B0CC0"/>
    <w:rsid w:val="001D115C"/>
    <w:rsid w:val="00291794"/>
    <w:rsid w:val="002C64C5"/>
    <w:rsid w:val="00330864"/>
    <w:rsid w:val="00352A72"/>
    <w:rsid w:val="00390EEF"/>
    <w:rsid w:val="003A5CDD"/>
    <w:rsid w:val="003E5901"/>
    <w:rsid w:val="00423DFF"/>
    <w:rsid w:val="004B5FCE"/>
    <w:rsid w:val="00574DAA"/>
    <w:rsid w:val="005A06DB"/>
    <w:rsid w:val="00707D7E"/>
    <w:rsid w:val="007D4463"/>
    <w:rsid w:val="00817DE2"/>
    <w:rsid w:val="00856197"/>
    <w:rsid w:val="008979F3"/>
    <w:rsid w:val="008A5FB3"/>
    <w:rsid w:val="008B7FA1"/>
    <w:rsid w:val="00997909"/>
    <w:rsid w:val="009B5D12"/>
    <w:rsid w:val="00A87FB1"/>
    <w:rsid w:val="00B819A5"/>
    <w:rsid w:val="00BA58C9"/>
    <w:rsid w:val="00BE5DAF"/>
    <w:rsid w:val="00C12E7D"/>
    <w:rsid w:val="00CC4A3D"/>
    <w:rsid w:val="00CF036A"/>
    <w:rsid w:val="00CF13DE"/>
    <w:rsid w:val="00D16989"/>
    <w:rsid w:val="00DA3EDA"/>
    <w:rsid w:val="00DA71DD"/>
    <w:rsid w:val="00E316A6"/>
    <w:rsid w:val="00EA3BA4"/>
    <w:rsid w:val="00ED7027"/>
    <w:rsid w:val="00F1049B"/>
    <w:rsid w:val="00FB7592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1718F"/>
  <w15:chartTrackingRefBased/>
  <w15:docId w15:val="{FCBAE0E6-AA4E-4E55-BAA4-97CA764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87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MD">
    <w:name w:val="DMD"/>
    <w:basedOn w:val="Kop4"/>
    <w:link w:val="DMDChar"/>
    <w:qFormat/>
    <w:locked/>
    <w:rsid w:val="00A87FB1"/>
    <w:pPr>
      <w:keepLines w:val="0"/>
      <w:spacing w:before="240" w:after="60" w:line="240" w:lineRule="auto"/>
      <w:jc w:val="center"/>
    </w:pPr>
    <w:rPr>
      <w:rFonts w:ascii="Calibri" w:eastAsia="Times New Roman" w:hAnsi="Calibri" w:cs="Times New Roman"/>
      <w:b/>
      <w:bCs/>
      <w:i w:val="0"/>
      <w:iCs w:val="0"/>
      <w:noProof/>
      <w:color w:val="000000"/>
      <w:spacing w:val="24"/>
      <w:kern w:val="16"/>
      <w:sz w:val="32"/>
      <w:szCs w:val="28"/>
      <w:lang w:val="x-none"/>
    </w:rPr>
  </w:style>
  <w:style w:type="character" w:customStyle="1" w:styleId="DMDChar">
    <w:name w:val="DMD Char"/>
    <w:link w:val="DMD"/>
    <w:rsid w:val="00A87FB1"/>
    <w:rPr>
      <w:rFonts w:ascii="Calibri" w:eastAsia="Times New Roman" w:hAnsi="Calibri" w:cs="Times New Roman"/>
      <w:b/>
      <w:bCs/>
      <w:noProof/>
      <w:color w:val="000000"/>
      <w:spacing w:val="24"/>
      <w:kern w:val="16"/>
      <w:sz w:val="32"/>
      <w:szCs w:val="28"/>
      <w:lang w:val="x-non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87F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CF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36A"/>
  </w:style>
  <w:style w:type="paragraph" w:styleId="Voettekst">
    <w:name w:val="footer"/>
    <w:basedOn w:val="Standaard"/>
    <w:link w:val="VoettekstChar"/>
    <w:uiPriority w:val="99"/>
    <w:unhideWhenUsed/>
    <w:rsid w:val="00CF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36A"/>
  </w:style>
  <w:style w:type="paragraph" w:customStyle="1" w:styleId="DMD-4">
    <w:name w:val="DMD-4"/>
    <w:basedOn w:val="Titel"/>
    <w:next w:val="Ondertitel"/>
    <w:link w:val="DMD-4Char"/>
    <w:autoRedefine/>
    <w:qFormat/>
    <w:locked/>
    <w:rsid w:val="009B5D12"/>
    <w:pPr>
      <w:tabs>
        <w:tab w:val="left" w:pos="9024"/>
        <w:tab w:val="right" w:pos="9072"/>
      </w:tabs>
      <w:spacing w:before="40" w:after="40"/>
      <w:contextualSpacing w:val="0"/>
      <w:jc w:val="center"/>
      <w:outlineLvl w:val="0"/>
    </w:pPr>
    <w:rPr>
      <w:rFonts w:ascii="Calibri" w:hAnsi="Calibri"/>
      <w:b/>
      <w:bCs/>
      <w:caps/>
      <w:noProof/>
      <w:color w:val="000000"/>
      <w:spacing w:val="10"/>
      <w:kern w:val="16"/>
      <w:sz w:val="28"/>
      <w:szCs w:val="32"/>
    </w:rPr>
  </w:style>
  <w:style w:type="character" w:customStyle="1" w:styleId="DMD-4Char">
    <w:name w:val="DMD-4 Char"/>
    <w:link w:val="DMD-4"/>
    <w:rsid w:val="009B5D12"/>
    <w:rPr>
      <w:rFonts w:ascii="Calibri" w:eastAsiaTheme="majorEastAsia" w:hAnsi="Calibri" w:cstheme="majorBidi"/>
      <w:b/>
      <w:bCs/>
      <w:caps/>
      <w:noProof/>
      <w:color w:val="000000"/>
      <w:spacing w:val="10"/>
      <w:kern w:val="16"/>
      <w:sz w:val="28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F0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F0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03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036A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locked/>
    <w:rsid w:val="00CF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B5D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5D12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F1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bn.nl/exame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tokan4eplatform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Shotokan 4e platform - inschrijfformulier Proefexamen</vt:lpstr>
    </vt:vector>
  </TitlesOfParts>
  <Manager>Shotokan4eplatform</Manager>
  <Company>Shotokan 4e platform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Shotokan 4e platform - inschrijfformulier Proefexamen</dc:title>
  <dc:subject>Proefexamen</dc:subject>
  <dc:creator>Shotokan 4e platform</dc:creator>
  <cp:keywords>Proefexamen</cp:keywords>
  <dc:description/>
  <cp:lastModifiedBy>Dimitra Limneos</cp:lastModifiedBy>
  <cp:revision>2</cp:revision>
  <dcterms:created xsi:type="dcterms:W3CDTF">2019-06-13T10:40:00Z</dcterms:created>
  <dcterms:modified xsi:type="dcterms:W3CDTF">2019-06-13T10:40:00Z</dcterms:modified>
  <cp:category>inschrijfformulier</cp:category>
</cp:coreProperties>
</file>